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45D79094" w:rsidR="0090184B" w:rsidRPr="0090184B" w:rsidRDefault="00E52672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Tax code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497553D4" w:rsidR="0090184B" w:rsidRDefault="00E52672" w:rsidP="0090184B">
            <w:pPr>
              <w:jc w:val="center"/>
            </w:pPr>
            <w:r>
              <w:t>117-3148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581371D9" w:rsidR="0090184B" w:rsidRDefault="00E52672" w:rsidP="0090184B">
            <w:pPr>
              <w:jc w:val="center"/>
            </w:pPr>
            <w:r>
              <w:t>108-8811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72D90349" w:rsidR="0090184B" w:rsidRDefault="00E52672" w:rsidP="0090184B">
            <w:pPr>
              <w:jc w:val="center"/>
            </w:pPr>
            <w:r>
              <w:t>229-3398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C0537D"/>
    <w:rsid w:val="00C42372"/>
    <w:rsid w:val="00D96AF8"/>
    <w:rsid w:val="00DB5766"/>
    <w:rsid w:val="00E5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3.xml><?xml version="1.0" encoding="utf-8"?>
<ds:datastoreItem xmlns:ds="http://schemas.openxmlformats.org/officeDocument/2006/customXml" ds:itemID="{6B1C01D3-E2CF-4181-8C0F-180721ABF3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4</cp:revision>
  <dcterms:created xsi:type="dcterms:W3CDTF">2024-10-15T09:34:00Z</dcterms:created>
  <dcterms:modified xsi:type="dcterms:W3CDTF">2024-10-15T09:36:00Z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